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horzAnchor="margin" w:tblpY="1560"/>
        <w:tblW w:w="14434" w:type="dxa"/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062"/>
        <w:gridCol w:w="2062"/>
        <w:gridCol w:w="2062"/>
      </w:tblGrid>
      <w:tr w:rsidR="004F1CBF" w:rsidTr="004F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4F1CBF" w:rsidRDefault="004F1CBF" w:rsidP="004F1CBF">
            <w:r>
              <w:t xml:space="preserve">Sunday 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 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Tuesday 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 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Thursday 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Friday 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4F1CBF" w:rsidTr="004F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4F1CBF" w:rsidRDefault="004F1CBF" w:rsidP="004F1CBF">
            <w:r>
              <w:t xml:space="preserve">1    Ellen Minten </w:t>
            </w:r>
          </w:p>
          <w:p w:rsidR="004239AF" w:rsidRDefault="004239AF" w:rsidP="004F1CBF">
            <w:r>
              <w:t>$1000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 Lindsay Baso</w:t>
            </w:r>
            <w:r w:rsidR="004239AF">
              <w:t xml:space="preserve">           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Wes Mitchell</w:t>
            </w:r>
            <w:r w:rsidR="004239AF">
              <w:t xml:space="preserve">           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 Jenni Tyler</w:t>
            </w:r>
            <w:r w:rsidR="004239AF">
              <w:t xml:space="preserve">                 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Barb Dean</w:t>
            </w:r>
            <w:r w:rsidR="004239AF">
              <w:t xml:space="preserve">                  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Brad Bowden</w:t>
            </w:r>
            <w:r w:rsidR="004239AF">
              <w:t xml:space="preserve">            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Tina Vorsin</w:t>
            </w:r>
            <w:r w:rsidR="004239AF">
              <w:t xml:space="preserve">               $125</w:t>
            </w:r>
          </w:p>
        </w:tc>
      </w:tr>
      <w:tr w:rsidR="004F1CBF" w:rsidTr="004F1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4F1CBF" w:rsidRDefault="004F1CBF" w:rsidP="004F1CBF">
            <w:r>
              <w:t>8 Evan Haan</w:t>
            </w:r>
          </w:p>
          <w:p w:rsidR="004239AF" w:rsidRDefault="004239AF" w:rsidP="004F1CBF">
            <w:r>
              <w:t>$125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 Brittany Bowden</w:t>
            </w:r>
            <w:r w:rsidR="004239AF">
              <w:t xml:space="preserve">  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  Jason Kaspersma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 Marge George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 Shelley Hodgins 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13 Mark Frederickson 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 Alison Rombouts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$125</w:t>
            </w:r>
          </w:p>
        </w:tc>
      </w:tr>
      <w:tr w:rsidR="004F1CBF" w:rsidTr="004F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4F1CBF" w:rsidRDefault="004F1CBF" w:rsidP="004F1CBF">
            <w:r>
              <w:t>15 Anthony Beattie</w:t>
            </w:r>
          </w:p>
          <w:p w:rsidR="004239AF" w:rsidRDefault="004239AF" w:rsidP="004F1CBF">
            <w:r>
              <w:t>$125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Jenny Ferreira</w:t>
            </w:r>
          </w:p>
          <w:p w:rsidR="004239AF" w:rsidRDefault="004239A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Lisa Earley</w:t>
            </w:r>
          </w:p>
          <w:p w:rsidR="004239AF" w:rsidRDefault="004239A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Ron Kustermans</w:t>
            </w:r>
          </w:p>
          <w:p w:rsidR="004239AF" w:rsidRDefault="004239A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 Kaity Phillips</w:t>
            </w:r>
          </w:p>
          <w:p w:rsidR="004239AF" w:rsidRDefault="004239A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Bonny Trudegeon</w:t>
            </w:r>
          </w:p>
          <w:p w:rsidR="004239AF" w:rsidRDefault="004239A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 Greg Glandville</w:t>
            </w:r>
          </w:p>
          <w:p w:rsidR="004239AF" w:rsidRDefault="004239A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$125</w:t>
            </w:r>
          </w:p>
        </w:tc>
      </w:tr>
      <w:tr w:rsidR="004F1CBF" w:rsidTr="004F1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4F1CBF" w:rsidRDefault="004F1CBF" w:rsidP="004F1CBF">
            <w:r>
              <w:t>22 Jennifer Kilmen</w:t>
            </w:r>
          </w:p>
          <w:p w:rsidR="004239AF" w:rsidRDefault="004239AF" w:rsidP="004F1CBF">
            <w:r>
              <w:t>$125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 Albert Roks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 Mary Hoglund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 Mark Waters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 Randy Hills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Rob Chwiecko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 Chris McLinchey</w:t>
            </w:r>
          </w:p>
          <w:p w:rsidR="004239AF" w:rsidRDefault="004239A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$125</w:t>
            </w:r>
          </w:p>
        </w:tc>
      </w:tr>
      <w:tr w:rsidR="004F1CBF" w:rsidTr="004F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4F1CBF" w:rsidRDefault="004F1CBF" w:rsidP="004F1CBF">
            <w:r>
              <w:t>29 Adam Cole</w:t>
            </w:r>
          </w:p>
          <w:p w:rsidR="004239AF" w:rsidRDefault="004239AF" w:rsidP="004F1CBF">
            <w:r>
              <w:t>$125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Krista Haan</w:t>
            </w:r>
          </w:p>
          <w:p w:rsidR="004239AF" w:rsidRDefault="004239A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$75</w:t>
            </w: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31 Rick Janson </w:t>
            </w:r>
          </w:p>
          <w:p w:rsidR="004239AF" w:rsidRDefault="004239A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$500</w:t>
            </w:r>
            <w:bookmarkStart w:id="0" w:name="_GoBack"/>
            <w:bookmarkEnd w:id="0"/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1CBF" w:rsidTr="004F1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4F1CBF" w:rsidRDefault="004F1CBF" w:rsidP="004F1CBF"/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1CBF" w:rsidTr="004F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4F1CBF" w:rsidRDefault="004F1CBF" w:rsidP="004F1CBF"/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1CBF" w:rsidTr="004F1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4F1CBF" w:rsidRDefault="004F1CBF" w:rsidP="004F1CBF"/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2" w:type="dxa"/>
          </w:tcPr>
          <w:p w:rsidR="004F1CBF" w:rsidRDefault="004F1CBF" w:rsidP="004F1C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A2384" w:rsidRPr="004F1CBF" w:rsidRDefault="004F1CBF">
      <w:pPr>
        <w:rPr>
          <w:b/>
          <w:sz w:val="36"/>
          <w:szCs w:val="36"/>
        </w:rPr>
      </w:pPr>
      <w:r w:rsidRPr="004F1CBF">
        <w:rPr>
          <w:b/>
          <w:sz w:val="36"/>
          <w:szCs w:val="36"/>
        </w:rPr>
        <w:t xml:space="preserve">January 2023 Cash Calendar Winners </w:t>
      </w:r>
    </w:p>
    <w:sectPr w:rsidR="00AA2384" w:rsidRPr="004F1CBF" w:rsidSect="004F1C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F"/>
    <w:rsid w:val="004239AF"/>
    <w:rsid w:val="004F1CBF"/>
    <w:rsid w:val="00A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F1C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F1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2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F1C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F1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2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2023-01-18T22:04:00Z</dcterms:created>
  <dcterms:modified xsi:type="dcterms:W3CDTF">2023-01-18T22:21:00Z</dcterms:modified>
</cp:coreProperties>
</file>